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DDBF" w14:textId="79A7A319" w:rsidR="00697BE7" w:rsidRPr="00697BE7" w:rsidRDefault="00697BE7" w:rsidP="002F2E53">
      <w:pPr>
        <w:pStyle w:val="a3"/>
        <w:shd w:val="clear" w:color="auto" w:fill="FFFFFF"/>
        <w:tabs>
          <w:tab w:val="left" w:pos="851"/>
          <w:tab w:val="left" w:pos="552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97BE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70525176" w14:textId="0DA01225" w:rsidR="00662A57" w:rsidRPr="00697BE7" w:rsidRDefault="002F2E53" w:rsidP="002F2E53">
      <w:pPr>
        <w:pStyle w:val="a3"/>
        <w:shd w:val="clear" w:color="auto" w:fill="FFFFFF"/>
        <w:tabs>
          <w:tab w:val="left" w:pos="851"/>
          <w:tab w:val="left" w:pos="552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97BE7">
        <w:rPr>
          <w:rFonts w:ascii="Times New Roman" w:hAnsi="Times New Roman" w:cs="Times New Roman"/>
          <w:sz w:val="28"/>
          <w:szCs w:val="28"/>
        </w:rPr>
        <w:t>УТВЕРЖДЕН</w:t>
      </w:r>
    </w:p>
    <w:p w14:paraId="435855C7" w14:textId="6D103307" w:rsidR="002F2E53" w:rsidRPr="00697BE7" w:rsidRDefault="002F2E53" w:rsidP="002F2E53">
      <w:pPr>
        <w:pStyle w:val="a3"/>
        <w:shd w:val="clear" w:color="auto" w:fill="FFFFFF"/>
        <w:tabs>
          <w:tab w:val="left" w:pos="851"/>
          <w:tab w:val="left" w:pos="552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97BE7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14:paraId="3F0B6040" w14:textId="28009337" w:rsidR="002F2E53" w:rsidRPr="00697BE7" w:rsidRDefault="002F2E53" w:rsidP="002F2E53">
      <w:pPr>
        <w:pStyle w:val="a3"/>
        <w:shd w:val="clear" w:color="auto" w:fill="FFFFFF"/>
        <w:tabs>
          <w:tab w:val="left" w:pos="851"/>
          <w:tab w:val="left" w:pos="552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97BE7"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14:paraId="1506524B" w14:textId="284B6511" w:rsidR="002F2E53" w:rsidRPr="00697BE7" w:rsidRDefault="002F2E53" w:rsidP="002F2E53">
      <w:pPr>
        <w:pStyle w:val="a3"/>
        <w:shd w:val="clear" w:color="auto" w:fill="FFFFFF"/>
        <w:tabs>
          <w:tab w:val="left" w:pos="851"/>
          <w:tab w:val="left" w:pos="5529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97BE7">
        <w:rPr>
          <w:rFonts w:ascii="Times New Roman" w:hAnsi="Times New Roman" w:cs="Times New Roman"/>
          <w:sz w:val="28"/>
          <w:szCs w:val="28"/>
        </w:rPr>
        <w:t>от 09.07.2025 № 296</w:t>
      </w:r>
    </w:p>
    <w:p w14:paraId="210C0931" w14:textId="77777777" w:rsidR="00B54CE6" w:rsidRPr="00697BE7" w:rsidRDefault="00662A57" w:rsidP="00B54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B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187C02" w:rsidRPr="00697B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14:paraId="65C950E0" w14:textId="77777777" w:rsidR="00B54CE6" w:rsidRPr="00697BE7" w:rsidRDefault="00B54CE6" w:rsidP="00525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BE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14:paraId="1B554EBF" w14:textId="5BDE80CD" w:rsidR="00525B69" w:rsidRPr="00697BE7" w:rsidRDefault="002F2E53" w:rsidP="00525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 w:rsidRPr="00697BE7">
        <w:rPr>
          <w:rFonts w:ascii="Times New Roman" w:eastAsia="Times New Roman" w:hAnsi="Times New Roman" w:cs="Times New Roman"/>
          <w:b/>
          <w:sz w:val="28"/>
          <w:szCs w:val="28"/>
        </w:rPr>
        <w:t>экспертной группы</w:t>
      </w:r>
      <w:r w:rsidR="00525B69" w:rsidRPr="00697BE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 </w:t>
      </w:r>
      <w:r w:rsidR="00525B69" w:rsidRPr="00697B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профилактике социального сиротства</w:t>
      </w:r>
      <w:r w:rsidR="00525B69" w:rsidRPr="00697BE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14:paraId="32BAC6AF" w14:textId="77777777" w:rsidR="00525B69" w:rsidRPr="00697BE7" w:rsidRDefault="00525B69" w:rsidP="00525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20"/>
        <w:gridCol w:w="567"/>
        <w:gridCol w:w="6520"/>
      </w:tblGrid>
      <w:tr w:rsidR="00B54CE6" w:rsidRPr="00697BE7" w14:paraId="5E841126" w14:textId="77777777" w:rsidTr="00E831E4">
        <w:trPr>
          <w:trHeight w:val="1131"/>
        </w:trPr>
        <w:tc>
          <w:tcPr>
            <w:tcW w:w="3120" w:type="dxa"/>
          </w:tcPr>
          <w:p w14:paraId="041A2379" w14:textId="77777777" w:rsidR="00B9284D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ЧУЧАЛИНА</w:t>
            </w:r>
          </w:p>
          <w:p w14:paraId="3869EBE1" w14:textId="510CA5ED" w:rsidR="00662A57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Николаевна</w:t>
            </w:r>
          </w:p>
          <w:p w14:paraId="528AE09E" w14:textId="77777777" w:rsidR="00662A57" w:rsidRPr="00697BE7" w:rsidRDefault="00662A57" w:rsidP="00977B1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D7EAFC" w14:textId="77777777" w:rsidR="00662A57" w:rsidRPr="00697BE7" w:rsidRDefault="00662A57" w:rsidP="00977B1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A5E9A5D" w14:textId="7B1CE19F" w:rsidR="00977B19" w:rsidRPr="00697BE7" w:rsidRDefault="00B9284D" w:rsidP="00B9284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ЕЛЬКИНА</w:t>
            </w:r>
          </w:p>
          <w:p w14:paraId="7A54D34C" w14:textId="3D6EC484" w:rsidR="00977B19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14:paraId="7A920503" w14:textId="77777777" w:rsidR="00E87935" w:rsidRDefault="00E87935" w:rsidP="00E8793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3B11EF" w14:textId="41692A8C" w:rsidR="00977B19" w:rsidRDefault="00E87935" w:rsidP="00E8793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группы:</w:t>
            </w:r>
          </w:p>
          <w:p w14:paraId="53117352" w14:textId="77777777" w:rsidR="00E87935" w:rsidRPr="00697BE7" w:rsidRDefault="00E87935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2A5EF8" w14:textId="0F0926E4" w:rsidR="00662A57" w:rsidRPr="00697BE7" w:rsidRDefault="00B9284D" w:rsidP="00B9284D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ЯГАНОВА</w:t>
            </w:r>
          </w:p>
          <w:p w14:paraId="6B8A3A6A" w14:textId="72185A16" w:rsidR="00662A57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Фирая</w:t>
            </w:r>
            <w:proofErr w:type="spellEnd"/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2E53"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Мансуровна</w:t>
            </w:r>
            <w:proofErr w:type="spellEnd"/>
          </w:p>
          <w:p w14:paraId="30EFEB0C" w14:textId="77777777" w:rsidR="00525B69" w:rsidRPr="00697BE7" w:rsidRDefault="00525B69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3A719D" w14:textId="4E5A334A" w:rsidR="00536FA0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ВИШНЯКОВА</w:t>
            </w:r>
          </w:p>
          <w:p w14:paraId="2F259CEE" w14:textId="220BC230" w:rsidR="00525B69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Петровна</w:t>
            </w:r>
          </w:p>
          <w:p w14:paraId="51022AE8" w14:textId="77777777" w:rsidR="00525B69" w:rsidRPr="00697BE7" w:rsidRDefault="00525B69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DA8A35" w14:textId="60735EEA" w:rsidR="00536FA0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ХОМА</w:t>
            </w:r>
          </w:p>
          <w:p w14:paraId="1EF4C682" w14:textId="7381120D" w:rsidR="00536FA0" w:rsidRPr="00697BE7" w:rsidRDefault="00B9284D" w:rsidP="00B928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Анатольевна</w:t>
            </w:r>
          </w:p>
          <w:p w14:paraId="2F7025FF" w14:textId="77777777" w:rsidR="00B54CE6" w:rsidRPr="00697BE7" w:rsidRDefault="00B54CE6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6E6706" w14:textId="77777777" w:rsidR="00B54CE6" w:rsidRPr="00697BE7" w:rsidRDefault="00B54CE6" w:rsidP="00412B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327344A5" w14:textId="77777777" w:rsidR="00536FA0" w:rsidRPr="00697BE7" w:rsidRDefault="00536FA0" w:rsidP="00412B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D4456" w14:textId="77777777" w:rsidR="00536FA0" w:rsidRPr="00697BE7" w:rsidRDefault="00536FA0" w:rsidP="00412B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64A3085C" w14:textId="77777777" w:rsidR="00B9284D" w:rsidRPr="00697BE7" w:rsidRDefault="00B9284D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E3795" w14:textId="77777777" w:rsidR="00E87935" w:rsidRDefault="00E87935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398DE0" w14:textId="5F81FB30" w:rsidR="00977B19" w:rsidRPr="00697BE7" w:rsidRDefault="00977B19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17C3D1F4" w14:textId="77777777" w:rsidR="00B9284D" w:rsidRPr="00697BE7" w:rsidRDefault="00B9284D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B53E1" w14:textId="6BF854FB" w:rsidR="00977B19" w:rsidRPr="00697BE7" w:rsidRDefault="00977B19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424D8DB8" w14:textId="77777777" w:rsidR="00977B19" w:rsidRPr="00697BE7" w:rsidRDefault="00977B19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2A16A" w14:textId="400A0E1F" w:rsidR="00977B19" w:rsidRPr="00697BE7" w:rsidRDefault="00977B19" w:rsidP="00977B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9284D"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520" w:type="dxa"/>
          </w:tcPr>
          <w:p w14:paraId="7B37239D" w14:textId="648E9807" w:rsidR="00662A57" w:rsidRPr="00697BE7" w:rsidRDefault="00B9284D" w:rsidP="00662A5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7B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администрации района,</w:t>
            </w:r>
          </w:p>
          <w:p w14:paraId="5B4BF69D" w14:textId="221D3FE7" w:rsidR="00B9284D" w:rsidRPr="00697BE7" w:rsidRDefault="00B9284D" w:rsidP="00662A5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экспертной группы</w:t>
            </w:r>
          </w:p>
          <w:p w14:paraId="0D5E4283" w14:textId="77777777" w:rsidR="00662A57" w:rsidRPr="00697BE7" w:rsidRDefault="00662A57" w:rsidP="00977B1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2A5475" w14:textId="18392CE8" w:rsidR="00977B19" w:rsidRPr="00697BE7" w:rsidRDefault="00B9284D" w:rsidP="00412B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ответственный секретарь комиссии по делам несовершеннолетних и защите их прав</w:t>
            </w:r>
            <w:r w:rsidR="00977B19"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секретарь </w:t>
            </w: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 группы</w:t>
            </w:r>
          </w:p>
          <w:p w14:paraId="16F7078A" w14:textId="77777777" w:rsidR="00977B19" w:rsidRPr="00697BE7" w:rsidRDefault="00977B19" w:rsidP="00412B5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98D58E" w14:textId="77777777" w:rsidR="00E87935" w:rsidRDefault="00E87935" w:rsidP="00525B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EDE85F" w14:textId="77777777" w:rsidR="00E87935" w:rsidRDefault="00E87935" w:rsidP="00525B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1818ED" w14:textId="4ED74138" w:rsidR="00525B69" w:rsidRPr="00697BE7" w:rsidRDefault="00525B69" w:rsidP="00525B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B9284D"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Кильмезского </w:t>
            </w:r>
            <w:r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</w:t>
            </w:r>
            <w:r w:rsidR="00B9284D"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КОГАУСО</w:t>
            </w:r>
            <w:r w:rsidR="00997DD6"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«МКЦСОН</w:t>
            </w:r>
            <w:r w:rsidR="002F2E53" w:rsidRPr="00697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Нолинском районе</w:t>
            </w:r>
          </w:p>
          <w:p w14:paraId="6C811569" w14:textId="77777777" w:rsidR="00525B69" w:rsidRPr="00697BE7" w:rsidRDefault="00525B69" w:rsidP="00525B6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38214" w14:textId="77777777" w:rsidR="00525B69" w:rsidRPr="00697BE7" w:rsidRDefault="00B9284D" w:rsidP="00977B1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вопросам опеки и попечительства</w:t>
            </w:r>
          </w:p>
          <w:p w14:paraId="3DD08DDF" w14:textId="77777777" w:rsidR="00697BE7" w:rsidRDefault="00697BE7" w:rsidP="00B928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1F4AC4" w14:textId="258015C9" w:rsidR="00B9284D" w:rsidRPr="00697BE7" w:rsidRDefault="00B9284D" w:rsidP="00B92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врач КОГБУЗ </w:t>
            </w:r>
            <w:r w:rsidR="00997DD6"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Кильмезская ЦР</w:t>
            </w:r>
            <w:r w:rsidR="00997DD6"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Б»</w:t>
            </w:r>
          </w:p>
        </w:tc>
      </w:tr>
      <w:tr w:rsidR="00B54CE6" w:rsidRPr="00697BE7" w14:paraId="7500C2F8" w14:textId="77777777" w:rsidTr="00E831E4">
        <w:tc>
          <w:tcPr>
            <w:tcW w:w="3120" w:type="dxa"/>
          </w:tcPr>
          <w:p w14:paraId="0B92D7BE" w14:textId="77777777" w:rsidR="00B54CE6" w:rsidRPr="00697BE7" w:rsidRDefault="00B54CE6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6B4DF2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E9A000C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CE6" w:rsidRPr="00697BE7" w14:paraId="134FB2C3" w14:textId="77777777" w:rsidTr="00E831E4">
        <w:tc>
          <w:tcPr>
            <w:tcW w:w="3120" w:type="dxa"/>
          </w:tcPr>
          <w:p w14:paraId="23CAC2D5" w14:textId="77777777" w:rsidR="005A1237" w:rsidRPr="00697BE7" w:rsidRDefault="005A1237" w:rsidP="005A12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ПОТАНИН </w:t>
            </w:r>
          </w:p>
          <w:p w14:paraId="73704B1F" w14:textId="4FAFBBF7" w:rsidR="00B54CE6" w:rsidRPr="00697BE7" w:rsidRDefault="005A1237" w:rsidP="005A12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Иванович</w:t>
            </w:r>
          </w:p>
          <w:p w14:paraId="35FEC9DE" w14:textId="77777777" w:rsidR="00C40C87" w:rsidRPr="00697BE7" w:rsidRDefault="00C40C87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E671F1" w14:textId="77777777" w:rsidR="00662A57" w:rsidRPr="00697BE7" w:rsidRDefault="00662A57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E0CDC" w14:textId="77777777" w:rsidR="00E977FC" w:rsidRPr="00697BE7" w:rsidRDefault="00E977FC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301363" w14:textId="77777777" w:rsidR="001C5DFD" w:rsidRPr="00697BE7" w:rsidRDefault="001C5DFD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49108" w14:textId="77777777" w:rsidR="001C5DFD" w:rsidRPr="00697BE7" w:rsidRDefault="001C5DFD" w:rsidP="00412B5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CAFE02" w14:textId="77777777" w:rsidR="00C40C87" w:rsidRPr="00697BE7" w:rsidRDefault="00C40C87" w:rsidP="00997DD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7F8777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14:paraId="477CC562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AD22AF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18647F" w14:textId="77777777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D43C92" w14:textId="77777777" w:rsidR="00C40C87" w:rsidRPr="00697BE7" w:rsidRDefault="00C40C87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247E1D" w14:textId="00F6DC20" w:rsidR="00B54CE6" w:rsidRPr="00697BE7" w:rsidRDefault="00B54CE6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06E68A" w14:textId="77777777" w:rsidR="00662A57" w:rsidRPr="00697BE7" w:rsidRDefault="00662A57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C72B54" w14:textId="77777777" w:rsidR="00662A57" w:rsidRPr="00697BE7" w:rsidRDefault="00662A57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D5FE45" w14:textId="77777777" w:rsidR="00E977FC" w:rsidRPr="00697BE7" w:rsidRDefault="00E977FC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888537" w14:textId="77777777" w:rsidR="001C5DFD" w:rsidRPr="00697BE7" w:rsidRDefault="001C5DFD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643226" w14:textId="19675FF0" w:rsidR="00662A57" w:rsidRPr="00697BE7" w:rsidRDefault="00662A57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E4A4DD" w14:textId="77777777" w:rsidR="00662A57" w:rsidRPr="00697BE7" w:rsidRDefault="00662A57" w:rsidP="00412B5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14:paraId="67956995" w14:textId="3C3E04CB" w:rsidR="00536FA0" w:rsidRPr="00697BE7" w:rsidRDefault="005A1237" w:rsidP="00536FA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полиции по охране общественного порядка </w:t>
            </w:r>
          </w:p>
          <w:p w14:paraId="6A0054EA" w14:textId="77777777" w:rsidR="00C40C87" w:rsidRPr="00697BE7" w:rsidRDefault="00C40C87" w:rsidP="0041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F858AC0" w14:textId="77777777" w:rsidR="00662A57" w:rsidRPr="00697BE7" w:rsidRDefault="00662A57" w:rsidP="0041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128BFB8" w14:textId="67A6B190" w:rsidR="00B54CE6" w:rsidRPr="00697BE7" w:rsidRDefault="00B54CE6" w:rsidP="00412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00BBC29" w14:textId="77777777" w:rsidR="00077AC4" w:rsidRPr="00BE6DA5" w:rsidRDefault="00077AC4" w:rsidP="001C5D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7AC4" w:rsidRPr="00BE6DA5" w:rsidSect="00E977F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A93"/>
    <w:rsid w:val="00002AC7"/>
    <w:rsid w:val="00016E60"/>
    <w:rsid w:val="00077AC4"/>
    <w:rsid w:val="000F7E08"/>
    <w:rsid w:val="00187C02"/>
    <w:rsid w:val="001C5DFD"/>
    <w:rsid w:val="002F2E53"/>
    <w:rsid w:val="003C4746"/>
    <w:rsid w:val="003D6A1E"/>
    <w:rsid w:val="004F0A93"/>
    <w:rsid w:val="00515EE1"/>
    <w:rsid w:val="00525B69"/>
    <w:rsid w:val="00536FA0"/>
    <w:rsid w:val="005A1237"/>
    <w:rsid w:val="00662A57"/>
    <w:rsid w:val="00697BE7"/>
    <w:rsid w:val="00835F00"/>
    <w:rsid w:val="00977B19"/>
    <w:rsid w:val="00997DD6"/>
    <w:rsid w:val="00A20C90"/>
    <w:rsid w:val="00AA7A0E"/>
    <w:rsid w:val="00B54CE6"/>
    <w:rsid w:val="00B9284D"/>
    <w:rsid w:val="00BE6DA5"/>
    <w:rsid w:val="00C40C87"/>
    <w:rsid w:val="00D21E04"/>
    <w:rsid w:val="00E37797"/>
    <w:rsid w:val="00E831E4"/>
    <w:rsid w:val="00E87935"/>
    <w:rsid w:val="00E977FC"/>
    <w:rsid w:val="00ED70BD"/>
    <w:rsid w:val="00F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25EE"/>
  <w15:docId w15:val="{2245C781-AD38-494F-8027-A606B7E9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4CE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locked/>
    <w:rsid w:val="00B54C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Суслова</dc:creator>
  <cp:lastModifiedBy>Машинистка</cp:lastModifiedBy>
  <cp:revision>10</cp:revision>
  <cp:lastPrinted>2024-12-24T10:56:00Z</cp:lastPrinted>
  <dcterms:created xsi:type="dcterms:W3CDTF">2025-01-23T10:36:00Z</dcterms:created>
  <dcterms:modified xsi:type="dcterms:W3CDTF">2025-07-18T05:25:00Z</dcterms:modified>
</cp:coreProperties>
</file>